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3" w:rsidRDefault="00A405F5" w:rsidP="00A405F5">
      <w:pPr>
        <w:jc w:val="center"/>
      </w:pPr>
      <w:r w:rsidRPr="007468F4">
        <w:rPr>
          <w:sz w:val="32"/>
        </w:rPr>
        <w:t xml:space="preserve">British vs. American </w:t>
      </w:r>
      <w:proofErr w:type="gramStart"/>
      <w:r w:rsidRPr="007468F4">
        <w:rPr>
          <w:sz w:val="32"/>
        </w:rPr>
        <w:t>English</w:t>
      </w:r>
      <w:r w:rsidR="007468F4" w:rsidRPr="007468F4">
        <w:rPr>
          <w:sz w:val="32"/>
        </w:rPr>
        <w:t xml:space="preserve">  </w:t>
      </w:r>
      <w:r w:rsidR="007468F4">
        <w:t>Name</w:t>
      </w:r>
      <w:proofErr w:type="gramEnd"/>
      <w:r w:rsidR="007468F4">
        <w:t>:  _____________________________    Date:  _________  Period:  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36"/>
      </w:tblGrid>
      <w:tr w:rsidR="00A405F5" w:rsidTr="00A405F5">
        <w:tc>
          <w:tcPr>
            <w:tcW w:w="1836" w:type="dxa"/>
          </w:tcPr>
          <w:p w:rsidR="00A405F5" w:rsidRDefault="00A405F5" w:rsidP="00A405F5">
            <w:r>
              <w:t>American English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British English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Hood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 xml:space="preserve">    License plate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Queue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One-way ticket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Restroom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Pack of cards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faucet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Wardrobe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Apartment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Cab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Crazy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Fall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Garbage can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Math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Boot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Potato chips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Schedule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Shop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Vacation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American English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British English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Chest of drawers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Caretaker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Cookie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Waistcoat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Drapes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Motorway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Truck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Van, lorry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Kerosene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Automobile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Candy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Drugstore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Chemist’s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Rubbish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Post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Pants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Wallet</w:t>
            </w: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Round trip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Sidewalk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Subway</w:t>
            </w: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</w:tr>
      <w:tr w:rsidR="00A405F5" w:rsidTr="002B54F5">
        <w:tc>
          <w:tcPr>
            <w:tcW w:w="1836" w:type="dxa"/>
          </w:tcPr>
          <w:p w:rsidR="00A405F5" w:rsidRDefault="00A405F5" w:rsidP="002B54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2B54F5">
            <w:pPr>
              <w:jc w:val="center"/>
            </w:pPr>
            <w:r>
              <w:t>Wash your hands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36"/>
      </w:tblGrid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American English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British English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Dummy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Eraser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Aerial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Band-aid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Check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Bill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Dressing gown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Nappy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Petrol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Tin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Lift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First floor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Main road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Movies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Cinema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Flashlight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Railway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Sunglasses</w:t>
            </w: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  <w:r>
              <w:t>Stove</w:t>
            </w: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  <w:tr w:rsidR="00A405F5" w:rsidTr="00A405F5"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  <w:tc>
          <w:tcPr>
            <w:tcW w:w="1836" w:type="dxa"/>
          </w:tcPr>
          <w:p w:rsidR="00A405F5" w:rsidRDefault="00A405F5" w:rsidP="00A405F5">
            <w:pPr>
              <w:jc w:val="center"/>
            </w:pPr>
          </w:p>
        </w:tc>
      </w:tr>
    </w:tbl>
    <w:p w:rsidR="00A405F5" w:rsidRDefault="00A405F5"/>
    <w:p w:rsidR="00A405F5" w:rsidRDefault="007468F4" w:rsidP="00A405F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7789891" wp14:editId="3881A960">
            <wp:simplePos x="0" y="0"/>
            <wp:positionH relativeFrom="column">
              <wp:posOffset>-2493010</wp:posOffset>
            </wp:positionH>
            <wp:positionV relativeFrom="page">
              <wp:posOffset>4319270</wp:posOffset>
            </wp:positionV>
            <wp:extent cx="4282440" cy="5556250"/>
            <wp:effectExtent l="0" t="0" r="0" b="0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1" name="Picture 1" descr="http://media-cache-ak0.pinimg.com/originals/03/28/9f/03289f935e294e6cec4a2fe47fc91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originals/03/28/9f/03289f935e294e6cec4a2fe47fc91c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5F5">
        <w:br w:type="textWrapping" w:clear="all"/>
      </w:r>
    </w:p>
    <w:p w:rsidR="00A405F5" w:rsidRDefault="00A405F5" w:rsidP="00A405F5">
      <w:pPr>
        <w:jc w:val="center"/>
      </w:pPr>
    </w:p>
    <w:sectPr w:rsidR="00A405F5" w:rsidSect="00A40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5F5"/>
    <w:rsid w:val="002328E3"/>
    <w:rsid w:val="00412B78"/>
    <w:rsid w:val="006767AB"/>
    <w:rsid w:val="007468F4"/>
    <w:rsid w:val="00A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ammccalister</dc:creator>
  <cp:keywords/>
  <dc:description/>
  <cp:lastModifiedBy>MCCALISTER, APRIL</cp:lastModifiedBy>
  <cp:revision>2</cp:revision>
  <cp:lastPrinted>2014-05-15T14:04:00Z</cp:lastPrinted>
  <dcterms:created xsi:type="dcterms:W3CDTF">2012-08-22T19:18:00Z</dcterms:created>
  <dcterms:modified xsi:type="dcterms:W3CDTF">2014-05-15T14:12:00Z</dcterms:modified>
</cp:coreProperties>
</file>